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0" w:rsidRDefault="001917E0"/>
    <w:p w:rsidR="003B3DCE" w:rsidRDefault="003B3DCE"/>
    <w:p w:rsidR="003B3DCE" w:rsidRDefault="003B3DCE"/>
    <w:p w:rsidR="003B3DCE" w:rsidRDefault="003B3DCE"/>
    <w:p w:rsidR="00A05A3D" w:rsidRDefault="00A05A3D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0A" w:rsidRDefault="008C5FA1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03.08.2021</w:t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FB72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03C0A" w:rsidRDefault="00C03C0A" w:rsidP="00C0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25" w:rsidRDefault="000F6525" w:rsidP="00B376A2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0F6525" w:rsidRDefault="008C5FA1" w:rsidP="008C5F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выделении и оборудовании</w:t>
      </w:r>
      <w:r w:rsidR="0027246D" w:rsidRPr="0027246D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мест для размещения печатных агитационных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избирательного участка</w:t>
      </w:r>
      <w:r w:rsidR="0027246D" w:rsidRPr="0027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 выборов, назначенных на 19 сентября 2021 года</w:t>
      </w:r>
    </w:p>
    <w:p w:rsidR="008C5FA1" w:rsidRDefault="008C5FA1" w:rsidP="008C5F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A1" w:rsidRDefault="008C5FA1" w:rsidP="008C5FA1">
      <w:pPr>
        <w:spacing w:after="0" w:line="240" w:lineRule="exact"/>
        <w:jc w:val="both"/>
        <w:rPr>
          <w:b/>
          <w:sz w:val="28"/>
          <w:szCs w:val="28"/>
        </w:rPr>
      </w:pPr>
    </w:p>
    <w:p w:rsidR="0027246D" w:rsidRPr="0027246D" w:rsidRDefault="0027246D" w:rsidP="0027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6D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7 статьи 54 Федерального закона от 12.06.2002 № 67-ФЗ «Об основных гарантиях избирательных прав и права на участие в референдуме Российско</w:t>
      </w:r>
      <w:r w:rsidR="008C5FA1">
        <w:rPr>
          <w:rFonts w:ascii="Times New Roman" w:eastAsia="Times New Roman" w:hAnsi="Times New Roman" w:cs="Times New Roman"/>
          <w:sz w:val="28"/>
          <w:szCs w:val="28"/>
        </w:rPr>
        <w:t>й Федерации, частью 9 статьи 68 Федерального закона от 22 февраля 2014 г. № 20-ФЗ «О выборах депутатов Государственной Думы Федерального Собрания Российской Федерации», частью 9 статьи 66 Избирательного кодекса Хабаровского края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>Нанайского</w:t>
      </w:r>
      <w:proofErr w:type="gramEnd"/>
      <w:r w:rsidRPr="002724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03C0A" w:rsidRPr="00C03C0A" w:rsidRDefault="00C03C0A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0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3C0A">
        <w:rPr>
          <w:rFonts w:ascii="Times New Roman" w:hAnsi="Times New Roman" w:cs="Times New Roman"/>
          <w:sz w:val="28"/>
          <w:szCs w:val="28"/>
        </w:rPr>
        <w:t>:</w:t>
      </w:r>
    </w:p>
    <w:p w:rsidR="0027246D" w:rsidRDefault="0027246D" w:rsidP="0027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6D">
        <w:rPr>
          <w:rFonts w:ascii="Times New Roman" w:eastAsia="Times New Roman" w:hAnsi="Times New Roman" w:cs="Times New Roman"/>
          <w:sz w:val="28"/>
          <w:szCs w:val="28"/>
        </w:rPr>
        <w:t xml:space="preserve">1. Закрепить специальные места для размещения печатных агитационных материалов </w:t>
      </w:r>
      <w:r w:rsidRPr="00B376A2"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Маяк» Нанайского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края:</w:t>
      </w:r>
    </w:p>
    <w:p w:rsidR="0027246D" w:rsidRPr="00C03C0A" w:rsidRDefault="0027246D" w:rsidP="0027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C0A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ионные</w:t>
      </w:r>
      <w:r w:rsidRPr="00C03C0A">
        <w:rPr>
          <w:rFonts w:ascii="Times New Roman" w:hAnsi="Times New Roman" w:cs="Times New Roman"/>
          <w:sz w:val="28"/>
          <w:szCs w:val="28"/>
        </w:rPr>
        <w:t xml:space="preserve"> стенды:</w:t>
      </w:r>
    </w:p>
    <w:p w:rsidR="0027246D" w:rsidRDefault="0027246D" w:rsidP="002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C0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03C0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C5FA1">
        <w:rPr>
          <w:rFonts w:ascii="Times New Roman" w:hAnsi="Times New Roman" w:cs="Times New Roman"/>
          <w:sz w:val="28"/>
          <w:szCs w:val="28"/>
        </w:rPr>
        <w:t xml:space="preserve">, д. 34а (вблизи магазина «Первый» ИП </w:t>
      </w:r>
      <w:proofErr w:type="spellStart"/>
      <w:r w:rsidR="008C5FA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8C5FA1">
        <w:rPr>
          <w:rFonts w:ascii="Times New Roman" w:hAnsi="Times New Roman" w:cs="Times New Roman"/>
          <w:sz w:val="28"/>
          <w:szCs w:val="28"/>
        </w:rPr>
        <w:t xml:space="preserve"> Л.М).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6D" w:rsidRDefault="0027246D" w:rsidP="002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Ц</w:t>
      </w:r>
      <w:r w:rsidRPr="00C03C0A">
        <w:rPr>
          <w:rFonts w:ascii="Times New Roman" w:hAnsi="Times New Roman" w:cs="Times New Roman"/>
          <w:sz w:val="28"/>
          <w:szCs w:val="28"/>
        </w:rPr>
        <w:t>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C03C0A">
        <w:rPr>
          <w:rFonts w:ascii="Times New Roman" w:hAnsi="Times New Roman" w:cs="Times New Roman"/>
          <w:sz w:val="28"/>
          <w:szCs w:val="28"/>
        </w:rPr>
        <w:t xml:space="preserve"> </w:t>
      </w:r>
      <w:r w:rsidR="008C5FA1">
        <w:rPr>
          <w:rFonts w:ascii="Times New Roman" w:hAnsi="Times New Roman" w:cs="Times New Roman"/>
          <w:sz w:val="28"/>
          <w:szCs w:val="28"/>
        </w:rPr>
        <w:t>12</w:t>
      </w:r>
      <w:r w:rsidRPr="00C03C0A">
        <w:rPr>
          <w:rFonts w:ascii="Times New Roman" w:hAnsi="Times New Roman" w:cs="Times New Roman"/>
          <w:sz w:val="28"/>
          <w:szCs w:val="28"/>
        </w:rPr>
        <w:t xml:space="preserve"> </w:t>
      </w:r>
      <w:r w:rsidR="008C5FA1">
        <w:rPr>
          <w:rFonts w:ascii="Times New Roman" w:hAnsi="Times New Roman" w:cs="Times New Roman"/>
          <w:sz w:val="28"/>
          <w:szCs w:val="28"/>
        </w:rPr>
        <w:t xml:space="preserve">(вблизи магазина «Валентина» ИП </w:t>
      </w:r>
      <w:proofErr w:type="spellStart"/>
      <w:r w:rsidR="008C5FA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8C5FA1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27246D" w:rsidRDefault="0027246D" w:rsidP="002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C0A">
        <w:rPr>
          <w:rFonts w:ascii="Times New Roman" w:hAnsi="Times New Roman" w:cs="Times New Roman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C0A">
        <w:rPr>
          <w:rFonts w:ascii="Times New Roman" w:hAnsi="Times New Roman" w:cs="Times New Roman"/>
          <w:sz w:val="28"/>
          <w:szCs w:val="28"/>
        </w:rPr>
        <w:t xml:space="preserve"> д.</w:t>
      </w:r>
      <w:r w:rsidR="008C5FA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A1">
        <w:rPr>
          <w:rFonts w:ascii="Times New Roman" w:hAnsi="Times New Roman" w:cs="Times New Roman"/>
          <w:sz w:val="28"/>
          <w:szCs w:val="28"/>
        </w:rPr>
        <w:t xml:space="preserve">(вблизи магазина «Копейка» ИП </w:t>
      </w:r>
      <w:proofErr w:type="spellStart"/>
      <w:r w:rsidR="008C5FA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8C5FA1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27246D" w:rsidRDefault="0027246D" w:rsidP="002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 5</w:t>
      </w:r>
      <w:r w:rsidR="008C5FA1">
        <w:rPr>
          <w:rFonts w:ascii="Times New Roman" w:hAnsi="Times New Roman" w:cs="Times New Roman"/>
          <w:sz w:val="28"/>
          <w:szCs w:val="28"/>
        </w:rPr>
        <w:t xml:space="preserve"> (вблизи магазина «Тюльпан» ИП Колесников А.В.)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46D" w:rsidRPr="00C03C0A" w:rsidRDefault="0027246D" w:rsidP="002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</w:t>
      </w:r>
      <w:r w:rsidR="008C5FA1">
        <w:rPr>
          <w:rFonts w:ascii="Times New Roman" w:hAnsi="Times New Roman" w:cs="Times New Roman"/>
          <w:sz w:val="28"/>
          <w:szCs w:val="28"/>
        </w:rPr>
        <w:t xml:space="preserve"> (вблизи магазина «Люкс» ИП </w:t>
      </w:r>
      <w:proofErr w:type="spellStart"/>
      <w:r w:rsidR="008C5FA1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="008C5FA1">
        <w:rPr>
          <w:rFonts w:ascii="Times New Roman" w:hAnsi="Times New Roman" w:cs="Times New Roman"/>
          <w:sz w:val="28"/>
          <w:szCs w:val="28"/>
        </w:rPr>
        <w:t xml:space="preserve"> А.В.)</w:t>
      </w:r>
      <w:r w:rsidRPr="00C03C0A">
        <w:rPr>
          <w:rFonts w:ascii="Times New Roman" w:hAnsi="Times New Roman" w:cs="Times New Roman"/>
          <w:sz w:val="28"/>
          <w:szCs w:val="28"/>
        </w:rPr>
        <w:t>.</w:t>
      </w:r>
    </w:p>
    <w:p w:rsidR="0027246D" w:rsidRDefault="0027246D" w:rsidP="00272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C03C0A" w:rsidRPr="0027246D" w:rsidRDefault="00C03C0A" w:rsidP="00272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C0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F13E8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C03C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3C0A" w:rsidRPr="00C03C0A" w:rsidRDefault="00C03C0A" w:rsidP="00C0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0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693BED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 сельского поселения.</w:t>
      </w:r>
    </w:p>
    <w:p w:rsidR="00C03C0A" w:rsidRPr="00C03C0A" w:rsidRDefault="00C03C0A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F2" w:rsidRDefault="00F775F2" w:rsidP="00F7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F2" w:rsidRPr="00F775F2" w:rsidRDefault="00F775F2" w:rsidP="008D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5FA1">
        <w:rPr>
          <w:rFonts w:ascii="Times New Roman" w:hAnsi="Times New Roman" w:cs="Times New Roman"/>
          <w:sz w:val="28"/>
          <w:szCs w:val="28"/>
        </w:rPr>
        <w:t xml:space="preserve">      </w:t>
      </w:r>
      <w:r w:rsidR="008D7755">
        <w:rPr>
          <w:rFonts w:ascii="Times New Roman" w:hAnsi="Times New Roman" w:cs="Times New Roman"/>
          <w:sz w:val="28"/>
          <w:szCs w:val="28"/>
        </w:rPr>
        <w:t xml:space="preserve">    </w:t>
      </w:r>
      <w:r w:rsidR="008C5FA1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="008C5FA1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</w:p>
    <w:sectPr w:rsidR="00F775F2" w:rsidRPr="00F775F2" w:rsidSect="008D775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166"/>
    <w:multiLevelType w:val="hybridMultilevel"/>
    <w:tmpl w:val="93B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3DCE"/>
    <w:rsid w:val="00045C72"/>
    <w:rsid w:val="000F13E8"/>
    <w:rsid w:val="000F6525"/>
    <w:rsid w:val="00182641"/>
    <w:rsid w:val="00186A64"/>
    <w:rsid w:val="001917E0"/>
    <w:rsid w:val="0027246D"/>
    <w:rsid w:val="00335690"/>
    <w:rsid w:val="003B3DCE"/>
    <w:rsid w:val="00474678"/>
    <w:rsid w:val="004A7840"/>
    <w:rsid w:val="0051106A"/>
    <w:rsid w:val="00531320"/>
    <w:rsid w:val="005A4148"/>
    <w:rsid w:val="005B103E"/>
    <w:rsid w:val="00693BED"/>
    <w:rsid w:val="00744940"/>
    <w:rsid w:val="007648E1"/>
    <w:rsid w:val="007C607C"/>
    <w:rsid w:val="00824599"/>
    <w:rsid w:val="008A54F4"/>
    <w:rsid w:val="008C5FA1"/>
    <w:rsid w:val="008D7755"/>
    <w:rsid w:val="00A05A3D"/>
    <w:rsid w:val="00A34505"/>
    <w:rsid w:val="00A5774D"/>
    <w:rsid w:val="00AA4536"/>
    <w:rsid w:val="00B376A2"/>
    <w:rsid w:val="00C03C0A"/>
    <w:rsid w:val="00C425BA"/>
    <w:rsid w:val="00D64984"/>
    <w:rsid w:val="00D8054E"/>
    <w:rsid w:val="00DD467F"/>
    <w:rsid w:val="00E70E16"/>
    <w:rsid w:val="00ED1453"/>
    <w:rsid w:val="00F775F2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CE"/>
    <w:pPr>
      <w:ind w:left="720"/>
      <w:contextualSpacing/>
    </w:pPr>
  </w:style>
  <w:style w:type="table" w:styleId="a4">
    <w:name w:val="Table Grid"/>
    <w:basedOn w:val="a1"/>
    <w:uiPriority w:val="59"/>
    <w:rsid w:val="003B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7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376A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агл.14"/>
    <w:basedOn w:val="a"/>
    <w:rsid w:val="00B376A2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20</cp:revision>
  <cp:lastPrinted>2021-08-05T01:46:00Z</cp:lastPrinted>
  <dcterms:created xsi:type="dcterms:W3CDTF">2016-07-01T07:02:00Z</dcterms:created>
  <dcterms:modified xsi:type="dcterms:W3CDTF">2021-08-05T01:46:00Z</dcterms:modified>
</cp:coreProperties>
</file>